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26C1" w14:textId="77777777" w:rsidR="00A42507" w:rsidRPr="00906243" w:rsidRDefault="00000000" w:rsidP="00251AF8">
      <w:pPr>
        <w:pStyle w:val="Titre1"/>
        <w:keepNext w:val="0"/>
        <w:keepLines w:val="0"/>
        <w:spacing w:before="480"/>
        <w:jc w:val="center"/>
        <w:rPr>
          <w:rFonts w:ascii="Montserrat Light" w:eastAsia="Montserrat Light" w:hAnsi="Montserrat Light" w:cs="Montserrat Light"/>
          <w:sz w:val="48"/>
          <w:szCs w:val="48"/>
        </w:rPr>
      </w:pPr>
      <w:bookmarkStart w:id="0" w:name="_p7774zor3p07" w:colFirst="0" w:colLast="0"/>
      <w:bookmarkEnd w:id="0"/>
      <w:r w:rsidRPr="00906243">
        <w:rPr>
          <w:rFonts w:ascii="Montserrat Light" w:eastAsia="Montserrat Light" w:hAnsi="Montserrat Light" w:cs="Montserrat Light"/>
          <w:sz w:val="48"/>
          <w:szCs w:val="48"/>
        </w:rPr>
        <w:t>MODÈLE DE DEMANDE DE MICRO-SUBVENTION</w:t>
      </w:r>
    </w:p>
    <w:p w14:paraId="6B6F7634" w14:textId="77777777" w:rsidR="00A42507" w:rsidRPr="00906243" w:rsidRDefault="00A42507">
      <w:pPr>
        <w:rPr>
          <w:rFonts w:ascii="Montserrat" w:eastAsia="Montserrat" w:hAnsi="Montserrat" w:cs="Montserrat"/>
          <w:i/>
          <w:iCs/>
          <w:sz w:val="28"/>
          <w:szCs w:val="28"/>
        </w:rPr>
      </w:pPr>
    </w:p>
    <w:p w14:paraId="2E169CA8" w14:textId="7C69568C" w:rsidR="00A42507" w:rsidRPr="00906243" w:rsidRDefault="00000000">
      <w:pPr>
        <w:rPr>
          <w:rFonts w:ascii="Montserrat" w:eastAsia="Montserrat" w:hAnsi="Montserrat" w:cs="Montserrat"/>
          <w:i/>
          <w:iCs/>
          <w:color w:val="434343"/>
          <w:sz w:val="28"/>
          <w:szCs w:val="28"/>
        </w:rPr>
      </w:pPr>
      <w:r w:rsidRPr="00906243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>Ce modèle est</w:t>
      </w:r>
      <w:r w:rsidRPr="00906243">
        <w:rPr>
          <w:rFonts w:ascii="Montserrat" w:eastAsia="Montserrat" w:hAnsi="Montserrat" w:cs="Montserrat"/>
          <w:i/>
          <w:iCs/>
          <w:sz w:val="28"/>
          <w:szCs w:val="28"/>
        </w:rPr>
        <w:t xml:space="preserve"> </w:t>
      </w:r>
      <w:r w:rsidRPr="00906243">
        <w:rPr>
          <w:rFonts w:ascii="Montserrat" w:eastAsia="Montserrat" w:hAnsi="Montserrat" w:cs="Montserrat"/>
          <w:b/>
          <w:bCs/>
          <w:i/>
          <w:iCs/>
          <w:color w:val="FF0000"/>
          <w:sz w:val="28"/>
          <w:szCs w:val="28"/>
        </w:rPr>
        <w:t>OBLIGATOIRE</w:t>
      </w:r>
      <w:r w:rsidRPr="00906243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>.</w:t>
      </w:r>
    </w:p>
    <w:p w14:paraId="3484A4EF" w14:textId="77777777" w:rsidR="00A42507" w:rsidRPr="00906243" w:rsidRDefault="00A42507">
      <w:pPr>
        <w:rPr>
          <w:rFonts w:ascii="Montserrat" w:eastAsia="Montserrat" w:hAnsi="Montserrat" w:cs="Montserrat"/>
          <w:i/>
          <w:iCs/>
          <w:color w:val="434343"/>
          <w:sz w:val="28"/>
          <w:szCs w:val="28"/>
        </w:rPr>
      </w:pPr>
    </w:p>
    <w:p w14:paraId="5FB83EBD" w14:textId="7B4CCD94" w:rsidR="00A42507" w:rsidRPr="00906243" w:rsidRDefault="00000000">
      <w:pPr>
        <w:rPr>
          <w:rFonts w:ascii="Montserrat" w:eastAsia="Montserrat" w:hAnsi="Montserrat" w:cs="Montserrat"/>
          <w:i/>
          <w:iCs/>
          <w:color w:val="434343"/>
          <w:sz w:val="28"/>
          <w:szCs w:val="28"/>
        </w:rPr>
      </w:pPr>
      <w:r w:rsidRPr="00906243">
        <w:rPr>
          <w:rFonts w:ascii="Montserrat" w:eastAsia="Montserrat" w:hAnsi="Montserrat" w:cs="Montserrat"/>
          <w:b/>
          <w:bCs/>
          <w:i/>
          <w:iCs/>
          <w:color w:val="434343"/>
          <w:sz w:val="28"/>
          <w:szCs w:val="28"/>
        </w:rPr>
        <w:t>Objectif</w:t>
      </w:r>
      <w:r w:rsidRPr="00906243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 xml:space="preserve"> : Vous trouverez ci-dessous les questions auxquelles </w:t>
      </w:r>
      <w:r w:rsidR="00712D38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>vous devez</w:t>
      </w:r>
      <w:r w:rsidRPr="00906243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 xml:space="preserve"> répondre dans </w:t>
      </w:r>
      <w:r w:rsidR="00712D38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>votre</w:t>
      </w:r>
      <w:r w:rsidRPr="00906243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 xml:space="preserve"> proposition de projet. </w:t>
      </w:r>
      <w:r w:rsidR="006844C4">
        <w:rPr>
          <w:rFonts w:ascii="Montserrat" w:eastAsia="Montserrat" w:hAnsi="Montserrat" w:cs="Montserrat"/>
          <w:i/>
          <w:iCs/>
          <w:color w:val="434343"/>
          <w:sz w:val="28"/>
          <w:szCs w:val="28"/>
        </w:rPr>
        <w:t xml:space="preserve">Les questions marquées par une astérisque sont obligatoires à répondre. </w:t>
      </w:r>
    </w:p>
    <w:p w14:paraId="3A4BB14D" w14:textId="77777777" w:rsidR="00A42507" w:rsidRPr="00906243" w:rsidRDefault="00A42507">
      <w:pPr>
        <w:rPr>
          <w:rFonts w:ascii="Montserrat" w:eastAsia="Montserrat" w:hAnsi="Montserrat" w:cs="Montserrat"/>
          <w:sz w:val="24"/>
          <w:szCs w:val="24"/>
        </w:rPr>
      </w:pPr>
    </w:p>
    <w:tbl>
      <w:tblPr>
        <w:tblStyle w:val="a"/>
        <w:tblW w:w="1006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6379"/>
      </w:tblGrid>
      <w:tr w:rsidR="00A42507" w:rsidRPr="006844C4" w14:paraId="52E5134B" w14:textId="77777777" w:rsidTr="006B75C0">
        <w:trPr>
          <w:trHeight w:val="278"/>
        </w:trPr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4DDAC3F" w14:textId="26A94CAE" w:rsidR="00A42507" w:rsidRPr="006844C4" w:rsidRDefault="00000000" w:rsidP="006844C4">
            <w:pPr>
              <w:widowControl w:val="0"/>
              <w:spacing w:line="240" w:lineRule="auto"/>
              <w:ind w:left="-116" w:right="-211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Nom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 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/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 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Titre</w:t>
            </w: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 du projet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 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7D6B4DC" w14:textId="3E02863F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le nom du projet ici]</w:t>
            </w:r>
            <w:r w:rsidR="006844C4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</w:p>
        </w:tc>
      </w:tr>
      <w:tr w:rsidR="00A42507" w:rsidRPr="006844C4" w14:paraId="0D408324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9220701" w14:textId="4BB27D32" w:rsidR="00A42507" w:rsidRPr="006844C4" w:rsidRDefault="00000000" w:rsidP="006844C4">
            <w:pPr>
              <w:widowControl w:val="0"/>
              <w:spacing w:line="240" w:lineRule="auto"/>
              <w:ind w:left="-116" w:right="-211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Organisation/groupe demandeur 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9737446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ici le nom de l'organisation/du groupe demandeur]</w:t>
            </w:r>
          </w:p>
        </w:tc>
      </w:tr>
      <w:tr w:rsidR="00A42507" w:rsidRPr="006844C4" w14:paraId="28E97164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EF3AA28" w14:textId="7D8056B6" w:rsidR="00A42507" w:rsidRPr="006844C4" w:rsidRDefault="00000000" w:rsidP="006844C4">
            <w:pPr>
              <w:widowControl w:val="0"/>
              <w:spacing w:line="240" w:lineRule="auto"/>
              <w:ind w:left="-116" w:right="-211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Responsables d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u</w:t>
            </w: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 projet 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F0E8449" w14:textId="6E47DF91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[Insérer les noms, prénoms et âges d'au moins </w:t>
            </w:r>
            <w:r w:rsidR="00712D38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dix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  <w:r w:rsidR="006B75C0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jeunes âgés de 15 à 24 ans 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responsables d</w:t>
            </w:r>
            <w:r w:rsidR="00712D38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u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projet]</w:t>
            </w:r>
          </w:p>
          <w:p w14:paraId="64D3B591" w14:textId="5A98AFEE" w:rsidR="00712D38" w:rsidRPr="006B75C0" w:rsidRDefault="00712D38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Joindre les pièces justificatives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]</w:t>
            </w:r>
          </w:p>
        </w:tc>
      </w:tr>
      <w:tr w:rsidR="00A42507" w:rsidRPr="006844C4" w14:paraId="643B929B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EAFCA85" w14:textId="3762ED00" w:rsidR="00A42507" w:rsidRPr="006844C4" w:rsidRDefault="00000000" w:rsidP="006844C4">
            <w:pPr>
              <w:widowControl w:val="0"/>
              <w:spacing w:line="240" w:lineRule="auto"/>
              <w:ind w:left="-116" w:right="-211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Personne de contact au sein du 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groupe </w:t>
            </w: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bénéficiaire de la subvention 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8F904D7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le prénom et le nom de la personne à contacter]</w:t>
            </w:r>
          </w:p>
        </w:tc>
      </w:tr>
      <w:tr w:rsidR="00712D38" w:rsidRPr="006844C4" w14:paraId="75EFE819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6DD3E5A" w14:textId="069D0FB6" w:rsidR="00712D38" w:rsidRPr="006844C4" w:rsidRDefault="00712D38" w:rsidP="006844C4">
            <w:pPr>
              <w:widowControl w:val="0"/>
              <w:spacing w:line="240" w:lineRule="auto"/>
              <w:ind w:left="-116" w:right="-211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Numéro de téléphone de la personne à contacter </w:t>
            </w:r>
            <w:r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0ADC875" w14:textId="52707FB3" w:rsidR="00712D38" w:rsidRPr="006B75C0" w:rsidRDefault="00712D38" w:rsidP="00712D38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le numéro de téléphone de la personne à contacter]</w:t>
            </w:r>
          </w:p>
        </w:tc>
      </w:tr>
      <w:tr w:rsidR="00A42507" w:rsidRPr="006844C4" w14:paraId="37D2DB98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C7430BA" w14:textId="4BFCE5D2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Adresse électronique de la personne à contacter :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07E4967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l'adresse courriel de la personne-ressource]</w:t>
            </w:r>
          </w:p>
        </w:tc>
      </w:tr>
      <w:tr w:rsidR="00A42507" w:rsidRPr="006844C4" w14:paraId="09693DDB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87C9748" w14:textId="77777777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lastRenderedPageBreak/>
              <w:t>Thèmes climatiques 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  <w:p w14:paraId="3CCD5077" w14:textId="7422A132" w:rsidR="00712D38" w:rsidRPr="006844C4" w:rsidRDefault="00712D38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B94BCF9" w14:textId="14ACE524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Notre projet répond aux priorités climatiques de </w:t>
            </w:r>
            <w:r w:rsidR="00712D38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La Commune Zio 2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, qui sont :</w:t>
            </w:r>
          </w:p>
          <w:p w14:paraId="04226AD6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</w:p>
          <w:p w14:paraId="37694712" w14:textId="77777777" w:rsidR="00A42507" w:rsidRPr="006B75C0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LA RÉPONSE ICI]</w:t>
            </w:r>
          </w:p>
          <w:p w14:paraId="5CD84146" w14:textId="77777777" w:rsidR="00A42507" w:rsidRPr="006B75C0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LA RÉPONSE ICI] (Facultatif)</w:t>
            </w:r>
          </w:p>
          <w:p w14:paraId="6F4CFC0F" w14:textId="77777777" w:rsidR="00A42507" w:rsidRPr="006B75C0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[INSÉRER LA RÉPONSE ICI] (Facultatif)</w:t>
            </w:r>
          </w:p>
          <w:p w14:paraId="776EBF49" w14:textId="77777777" w:rsidR="00A42507" w:rsidRPr="006B75C0" w:rsidRDefault="00A42507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</w:p>
          <w:p w14:paraId="6EAD4CD3" w14:textId="36675744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Vous pouvez consulter l'intégralité du Plan </w:t>
            </w:r>
            <w:r w:rsidR="00712D38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de développement communal (PDC)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</w:p>
        </w:tc>
      </w:tr>
      <w:tr w:rsidR="00A42507" w:rsidRPr="006844C4" w14:paraId="73EA6BE0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576B022" w14:textId="239330D5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Description du projet 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233B201" w14:textId="32392911" w:rsidR="00712D38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[Présentez votre projet dans son ensemble, en précisant ses principaux buts et objectifs, ainsi que son impact attendu sur la communauté et l'environnement.</w:t>
            </w:r>
            <w:r w:rsidR="00712D38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]</w:t>
            </w:r>
          </w:p>
          <w:p w14:paraId="554FDD52" w14:textId="57A8AB1B" w:rsidR="00A42507" w:rsidRPr="006B75C0" w:rsidRDefault="00712D38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</w:t>
            </w:r>
            <w:r w:rsidR="00000000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Décrivez les problèmes ou défis actuels que votre projet vise à résoudre et expliquez pourquoi cette intervention est cruciale à l'heure actuelle.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]</w:t>
            </w:r>
            <w:r w:rsidR="00000000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(300 mots maximum)</w:t>
            </w:r>
          </w:p>
        </w:tc>
      </w:tr>
      <w:tr w:rsidR="00A42507" w:rsidRPr="006844C4" w14:paraId="325700B8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3396F75" w14:textId="6AD3044E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Activités et calendrier du projet </w:t>
            </w:r>
            <w:r w:rsidR="00712D38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D759160" w14:textId="0FF3936C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[Décrivez les activités et les étapes spécifiques de votre projet. Incluez un calendrier clair montrant que les activités et la mise en œuvre du projet seront terminées d'ici le </w:t>
            </w:r>
            <w:r w:rsidR="006844C4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3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1 </w:t>
            </w:r>
            <w:r w:rsidR="006844C4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Mars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2027. (Maximum 300 mots)]</w:t>
            </w:r>
          </w:p>
        </w:tc>
      </w:tr>
      <w:tr w:rsidR="006844C4" w:rsidRPr="006844C4" w14:paraId="3216E87F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7880A50" w14:textId="2386A0B2" w:rsidR="006844C4" w:rsidRPr="006844C4" w:rsidRDefault="006844C4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Méthodologie d’exécution du projet </w:t>
            </w:r>
            <w:r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  <w:r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A308567" w14:textId="73C48050" w:rsidR="006844C4" w:rsidRPr="006B75C0" w:rsidRDefault="006844C4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[Décrivez 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l’approche que vous comptez utiliser pour bien exécuter les activités prévues par le projet afin de respecter la période du programme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.]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</w:p>
          <w:p w14:paraId="4A7F05CD" w14:textId="77777777" w:rsidR="006844C4" w:rsidRPr="006B75C0" w:rsidRDefault="006844C4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</w:p>
          <w:p w14:paraId="49007860" w14:textId="5444B8DD" w:rsidR="006844C4" w:rsidRPr="006B75C0" w:rsidRDefault="006844C4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[Décrivez 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aussi 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comment les jeunes seront impliqués dans votre projet, y compris leurs rôles, leurs responsabilités et les possibilités de leadership qui s'offriront à eux.]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(Maximum 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3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00 mots)</w:t>
            </w:r>
          </w:p>
        </w:tc>
      </w:tr>
      <w:tr w:rsidR="00A42507" w:rsidRPr="006844C4" w14:paraId="60CC36D0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31832A1" w14:textId="043A3D88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Nombre de jeunes participant au projet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 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25B39FB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[Estimez le nombre total de jeunes qui participeront à votre projet, y compris les jeunes responsables, les bénévoles et les participants]</w:t>
            </w:r>
          </w:p>
        </w:tc>
      </w:tr>
      <w:tr w:rsidR="00A42507" w:rsidRPr="006844C4" w14:paraId="286DE4EB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55FA13B" w14:textId="22C32A5D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>Résultat(s) du projet 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0B91BD8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[Décrivez au moins un résultat mesurable qui témoignera des réalisations et des progrès immédiats de votre projet. (10 mots maximum)]</w:t>
            </w:r>
          </w:p>
        </w:tc>
      </w:tr>
      <w:tr w:rsidR="00A42507" w:rsidRPr="006844C4" w14:paraId="66524B12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AF3CEBC" w14:textId="13D86E56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lastRenderedPageBreak/>
              <w:t xml:space="preserve">Impact du projet </w:t>
            </w:r>
            <w:r w:rsidR="006844C4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64EC117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[Décrivez comment votre projet entraînera des changements de comportement, de connaissances, d'attitudes ou de processus (100 mots maximum)]</w:t>
            </w:r>
          </w:p>
        </w:tc>
      </w:tr>
      <w:tr w:rsidR="00A42507" w:rsidRPr="006844C4" w14:paraId="08CB2B40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89FFC0D" w14:textId="3B916680" w:rsidR="00A42507" w:rsidRPr="006844C4" w:rsidRDefault="006844C4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Budget du micro-projet </w:t>
            </w:r>
            <w:r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  <w:r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D4ACC57" w14:textId="77777777" w:rsidR="006844C4" w:rsidRPr="006B75C0" w:rsidRDefault="006844C4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[Indiquez un montant compris entre 1 000 et 5 000 $US.]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</w:t>
            </w:r>
          </w:p>
          <w:p w14:paraId="0C9569CC" w14:textId="398E1FD0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[Veuillez expliquer sous forme de liste à puces ou en pièce jointe comment vous utiliseriez les fonds de la micro</w:t>
            </w:r>
            <w:r w:rsidR="006844C4"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-</w:t>
            </w: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subvention pour votre projet.]</w:t>
            </w:r>
          </w:p>
          <w:p w14:paraId="5B08803D" w14:textId="77777777" w:rsidR="00A42507" w:rsidRPr="006B75C0" w:rsidRDefault="00A42507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</w:p>
          <w:p w14:paraId="702C88C9" w14:textId="49348AE6" w:rsidR="00A42507" w:rsidRPr="006B75C0" w:rsidRDefault="006B75C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</w:rPr>
            </w:pPr>
            <w:r>
              <w:rPr>
                <w:rFonts w:ascii="Montserrat" w:eastAsia="Montserrat" w:hAnsi="Montserrat" w:cs="Montserrat"/>
                <w:i/>
                <w:iCs/>
                <w:color w:val="434343"/>
              </w:rPr>
              <w:t>A titre d’e</w:t>
            </w:r>
            <w:r w:rsidR="00000000" w:rsidRPr="006B75C0">
              <w:rPr>
                <w:rFonts w:ascii="Montserrat" w:eastAsia="Montserrat" w:hAnsi="Montserrat" w:cs="Montserrat"/>
                <w:i/>
                <w:iCs/>
                <w:color w:val="434343"/>
              </w:rPr>
              <w:t>xemple</w:t>
            </w:r>
            <w:r>
              <w:rPr>
                <w:rFonts w:ascii="Montserrat" w:eastAsia="Montserrat" w:hAnsi="Montserrat" w:cs="Montserrat"/>
                <w:i/>
                <w:iCs/>
                <w:color w:val="434343"/>
              </w:rPr>
              <w:t xml:space="preserve"> </w:t>
            </w:r>
            <w:r w:rsidR="00000000" w:rsidRPr="006B75C0">
              <w:rPr>
                <w:rFonts w:ascii="Montserrat" w:eastAsia="Montserrat" w:hAnsi="Montserrat" w:cs="Montserrat"/>
                <w:i/>
                <w:iCs/>
                <w:color w:val="434343"/>
              </w:rPr>
              <w:t>:</w:t>
            </w:r>
          </w:p>
          <w:p w14:paraId="7788850C" w14:textId="77777777" w:rsidR="00A42507" w:rsidRPr="006B75C0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</w:rPr>
              <w:t>Fournitures et matériaux : 2300 $</w:t>
            </w:r>
          </w:p>
          <w:p w14:paraId="4B650B47" w14:textId="77777777" w:rsidR="00A42507" w:rsidRPr="006B75C0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</w:rPr>
              <w:t>Équipement : 500 $</w:t>
            </w:r>
          </w:p>
          <w:p w14:paraId="7E6E8E9C" w14:textId="77777777" w:rsidR="00A42507" w:rsidRPr="006B75C0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</w:rPr>
              <w:t>Transport et nourriture : 300 $</w:t>
            </w:r>
          </w:p>
          <w:p w14:paraId="7262057C" w14:textId="77777777" w:rsidR="00A42507" w:rsidRPr="006B75C0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</w:rPr>
              <w:t>Événements et communication : 200 $</w:t>
            </w:r>
          </w:p>
          <w:p w14:paraId="357947FB" w14:textId="77777777" w:rsidR="00A42507" w:rsidRPr="006B75C0" w:rsidRDefault="00000000">
            <w:pPr>
              <w:widowControl w:val="0"/>
              <w:numPr>
                <w:ilvl w:val="1"/>
                <w:numId w:val="2"/>
              </w:numPr>
              <w:spacing w:line="240" w:lineRule="auto"/>
              <w:rPr>
                <w:rFonts w:ascii="Montserrat" w:eastAsia="Montserrat" w:hAnsi="Montserrat" w:cs="Montserrat"/>
                <w:b/>
                <w:bCs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b/>
                <w:bCs/>
                <w:i/>
                <w:iCs/>
                <w:color w:val="434343"/>
              </w:rPr>
              <w:t>Total : 3300 $</w:t>
            </w:r>
          </w:p>
        </w:tc>
      </w:tr>
      <w:tr w:rsidR="008E3EAD" w:rsidRPr="006844C4" w14:paraId="41A1506A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6736870" w14:textId="0B21CCC9" w:rsidR="008E3EAD" w:rsidRPr="003B786A" w:rsidRDefault="008E3EA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3B786A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Pérennisation des acquis du projet </w:t>
            </w:r>
            <w:r w:rsidR="003B786A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  <w:r w:rsidR="003B786A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47A4476" w14:textId="161021A3" w:rsidR="008E3EAD" w:rsidRPr="006B75C0" w:rsidRDefault="008E3EAD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[Veuillez décrire comment vous envisagez continuer les activités après la fin de la subvention.] </w:t>
            </w:r>
          </w:p>
        </w:tc>
      </w:tr>
      <w:tr w:rsidR="00A42507" w:rsidRPr="006844C4" w14:paraId="1D177C15" w14:textId="77777777" w:rsidTr="006B75C0">
        <w:tc>
          <w:tcPr>
            <w:tcW w:w="3686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546D92A" w14:textId="0F1231AA" w:rsidR="00A42507" w:rsidRPr="006844C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</w:pPr>
            <w:r w:rsidRPr="006844C4">
              <w:rPr>
                <w:rFonts w:ascii="Montserrat" w:eastAsia="Montserrat" w:hAnsi="Montserrat" w:cs="Montserrat"/>
                <w:b/>
                <w:bCs/>
                <w:color w:val="1B877F"/>
                <w:sz w:val="26"/>
                <w:szCs w:val="26"/>
              </w:rPr>
              <w:t xml:space="preserve">Déclaration </w:t>
            </w:r>
            <w:r w:rsidR="006B75C0" w:rsidRPr="006844C4">
              <w:rPr>
                <w:rFonts w:ascii="Montserrat" w:eastAsia="Montserrat" w:hAnsi="Montserrat" w:cs="Montserrat"/>
                <w:b/>
                <w:bCs/>
                <w:color w:val="FF0000"/>
                <w:sz w:val="26"/>
                <w:szCs w:val="26"/>
              </w:rPr>
              <w:t>*</w:t>
            </w:r>
          </w:p>
        </w:tc>
        <w:tc>
          <w:tcPr>
            <w:tcW w:w="6379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A0612D3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En soumettant cette demande, nous acceptons de respecter les conditions générales du Fonds d'action climatique pour les jeunes et nous nous engageons à utiliser les fonds de la </w:t>
            </w:r>
            <w:proofErr w:type="spellStart"/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microsubvention</w:t>
            </w:r>
            <w:proofErr w:type="spellEnd"/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 xml:space="preserve"> de manière responsable et transparente pour faire progresser les objectifs de notre projet.</w:t>
            </w:r>
          </w:p>
          <w:p w14:paraId="160CF827" w14:textId="77777777" w:rsidR="00A42507" w:rsidRPr="006B75C0" w:rsidRDefault="00A42507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</w:p>
          <w:p w14:paraId="0A98BF4C" w14:textId="77777777" w:rsidR="00A42507" w:rsidRPr="006B75C0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  <w:r w:rsidRPr="006B75C0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  <w:t>Signature de la personne-ressource : [Insérer la signature numérique d’un représentant autorisé de l’organisme bénéficiaire de la subvention]</w:t>
            </w:r>
          </w:p>
          <w:p w14:paraId="20EF72E5" w14:textId="77777777" w:rsidR="00A42507" w:rsidRPr="006B75C0" w:rsidRDefault="00A42507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</w:rPr>
            </w:pPr>
          </w:p>
        </w:tc>
      </w:tr>
    </w:tbl>
    <w:p w14:paraId="28FFF0A5" w14:textId="77777777" w:rsidR="00A42507" w:rsidRPr="00906243" w:rsidRDefault="00A42507">
      <w:pPr>
        <w:rPr>
          <w:rFonts w:ascii="Montserrat" w:eastAsia="Montserrat" w:hAnsi="Montserrat" w:cs="Montserrat"/>
          <w:sz w:val="24"/>
          <w:szCs w:val="24"/>
        </w:rPr>
      </w:pPr>
    </w:p>
    <w:sectPr w:rsidR="00A42507" w:rsidRPr="00906243" w:rsidSect="006844C4">
      <w:footerReference w:type="default" r:id="rId7"/>
      <w:headerReference w:type="first" r:id="rId8"/>
      <w:pgSz w:w="11909" w:h="16834"/>
      <w:pgMar w:top="1440" w:right="1440" w:bottom="1134" w:left="1440" w:header="426" w:footer="33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E2A5B" w14:textId="77777777" w:rsidR="001F275A" w:rsidRDefault="001F275A">
      <w:pPr>
        <w:spacing w:line="240" w:lineRule="auto"/>
      </w:pPr>
      <w:r>
        <w:separator/>
      </w:r>
    </w:p>
  </w:endnote>
  <w:endnote w:type="continuationSeparator" w:id="0">
    <w:p w14:paraId="4226F3F5" w14:textId="77777777" w:rsidR="001F275A" w:rsidRDefault="001F2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A128838-4072-4323-894B-D2E142847CF7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2" w:fontKey="{6376E2BD-FC5F-4CF3-9389-3BE14AC4F7A4}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  <w:embedRegular r:id="rId3" w:fontKey="{86365A58-3958-4381-90A7-5E882765F7C2}"/>
    <w:embedBold r:id="rId4" w:fontKey="{2F0A480A-B56D-4566-A993-3F95015153F2}"/>
    <w:embedItalic r:id="rId5" w:fontKey="{97DC820A-4EB0-4096-A0F0-E71D7312371F}"/>
    <w:embedBoldItalic r:id="rId6" w:fontKey="{0299FA1C-E351-44BA-8885-C0EC3DFEABC6}"/>
  </w:font>
  <w:font w:name="Montserrat SemiBold">
    <w:altName w:val="Montserrat"/>
    <w:charset w:val="00"/>
    <w:family w:val="auto"/>
    <w:pitch w:val="variable"/>
    <w:sig w:usb0="2000020F" w:usb1="00000003" w:usb2="00000000" w:usb3="00000000" w:csb0="00000197" w:csb1="00000000"/>
    <w:embedRegular r:id="rId7" w:fontKey="{2715B9E1-7C15-45AC-9CA1-F23D005D5B1E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8" w:fontKey="{62F4875C-F8D2-4470-B8DD-E09E53B86ACE}"/>
    <w:embedItalic r:id="rId9" w:fontKey="{F146E4A6-B292-4C7A-A933-0DE405325E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57483A92-C6A8-4C96-B82B-FF238E7846E9}"/>
    <w:embedItalic r:id="rId11" w:fontKey="{43721C33-3CFB-425D-A471-F599867A38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DB9A" w14:textId="77777777" w:rsidR="00A42507" w:rsidRDefault="00000000">
    <w:pPr>
      <w:spacing w:after="200" w:line="300" w:lineRule="auto"/>
      <w:jc w:val="center"/>
    </w:pP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|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instrText>PAGE</w:instrTex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separate"/>
    </w:r>
    <w:r w:rsidR="008E3EAD"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t>1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>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817E" w14:textId="77777777" w:rsidR="001F275A" w:rsidRDefault="001F275A">
      <w:pPr>
        <w:spacing w:line="240" w:lineRule="auto"/>
      </w:pPr>
      <w:r>
        <w:separator/>
      </w:r>
    </w:p>
  </w:footnote>
  <w:footnote w:type="continuationSeparator" w:id="0">
    <w:p w14:paraId="60BC8A8E" w14:textId="77777777" w:rsidR="001F275A" w:rsidRDefault="001F2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94"/>
      <w:gridCol w:w="4253"/>
      <w:gridCol w:w="2976"/>
    </w:tblGrid>
    <w:tr w:rsidR="006844C4" w:rsidRPr="005D7465" w14:paraId="165AD97D" w14:textId="77777777" w:rsidTr="00180909">
      <w:trPr>
        <w:trHeight w:val="1677"/>
      </w:trPr>
      <w:tc>
        <w:tcPr>
          <w:tcW w:w="2694" w:type="dxa"/>
        </w:tcPr>
        <w:p w14:paraId="6E66D2A7" w14:textId="77777777" w:rsidR="006844C4" w:rsidRPr="00356B6C" w:rsidRDefault="006844C4" w:rsidP="006844C4">
          <w:pPr>
            <w:ind w:left="-51"/>
            <w:jc w:val="center"/>
            <w:rPr>
              <w:rFonts w:ascii="Book Antiqua" w:hAnsi="Book Antiqua"/>
            </w:rPr>
          </w:pPr>
          <w:bookmarkStart w:id="1" w:name="_Hlk238568696"/>
          <w:r w:rsidRPr="00356B6C">
            <w:rPr>
              <w:rFonts w:ascii="Book Antiqua" w:hAnsi="Book Antiqua"/>
              <w:noProof/>
            </w:rPr>
            <w:drawing>
              <wp:inline distT="0" distB="0" distL="0" distR="0" wp14:anchorId="36565F9C" wp14:editId="2A9EBD4A">
                <wp:extent cx="1084997" cy="1161973"/>
                <wp:effectExtent l="0" t="0" r="1270" b="635"/>
                <wp:docPr id="653102898" name="Image 6531028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08" t="7277" r="11142" b="7277"/>
                        <a:stretch/>
                      </pic:blipFill>
                      <pic:spPr bwMode="auto">
                        <a:xfrm>
                          <a:off x="0" y="0"/>
                          <a:ext cx="1153769" cy="1235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9AC3285" w14:textId="77777777" w:rsidR="006844C4" w:rsidRPr="00147FDF" w:rsidRDefault="006844C4" w:rsidP="006844C4">
          <w:pPr>
            <w:jc w:val="center"/>
            <w:rPr>
              <w:rFonts w:ascii="Book Antiqua" w:hAnsi="Book Antiqua"/>
              <w:sz w:val="2"/>
              <w:szCs w:val="2"/>
            </w:rPr>
          </w:pPr>
        </w:p>
      </w:tc>
      <w:tc>
        <w:tcPr>
          <w:tcW w:w="4253" w:type="dxa"/>
          <w:vAlign w:val="center"/>
        </w:tcPr>
        <w:p w14:paraId="5E1B2135" w14:textId="77777777" w:rsidR="006844C4" w:rsidRPr="00356B6C" w:rsidRDefault="006844C4" w:rsidP="006844C4">
          <w:pPr>
            <w:jc w:val="center"/>
            <w:rPr>
              <w:rFonts w:ascii="Book Antiqua" w:eastAsia="Calibri" w:hAnsi="Book Antiqua" w:cs="Times New Roman"/>
              <w:spacing w:val="-20"/>
            </w:rPr>
          </w:pPr>
          <w:r w:rsidRPr="00861B5E">
            <w:rPr>
              <w:rFonts w:ascii="Book Antiqua" w:eastAsia="Calibri" w:hAnsi="Book Antiqua" w:cs="Times New Roman"/>
              <w:noProof/>
              <w:spacing w:val="-20"/>
            </w:rPr>
            <w:drawing>
              <wp:inline distT="0" distB="0" distL="0" distR="0" wp14:anchorId="26D07CA7" wp14:editId="274AD20F">
                <wp:extent cx="1761522" cy="955344"/>
                <wp:effectExtent l="0" t="0" r="0" b="0"/>
                <wp:docPr id="1957628461" name="image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5984B-2757-4522-E120-AC18CFAB5DE9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>
                          <a:extLst>
                            <a:ext uri="{FF2B5EF4-FFF2-40B4-BE49-F238E27FC236}">
                              <a16:creationId xmlns:a16="http://schemas.microsoft.com/office/drawing/2014/main" id="{22D5984B-2757-4522-E120-AC18CFAB5DE9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0035" cy="98707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vAlign w:val="center"/>
        </w:tcPr>
        <w:p w14:paraId="51D5E910" w14:textId="1809D307" w:rsidR="006844C4" w:rsidRPr="00712D38" w:rsidRDefault="006844C4" w:rsidP="006844C4">
          <w:pPr>
            <w:jc w:val="center"/>
            <w:rPr>
              <w:rFonts w:ascii="Book Antiqua" w:eastAsia="Calibri" w:hAnsi="Book Antiqua" w:cs="Times New Roman"/>
              <w:i/>
              <w:iCs/>
              <w:spacing w:val="-20"/>
            </w:rPr>
          </w:pPr>
          <w:r w:rsidRPr="00712D38">
            <w:rPr>
              <w:rFonts w:ascii="Book Antiqua" w:eastAsia="Calibri" w:hAnsi="Book Antiqua" w:cs="Times New Roman"/>
              <w:i/>
              <w:iCs/>
              <w:spacing w:val="-20"/>
            </w:rPr>
            <w:t>(</w:t>
          </w:r>
          <w:proofErr w:type="gramStart"/>
          <w:r w:rsidRPr="00712D38">
            <w:rPr>
              <w:rFonts w:ascii="Book Antiqua" w:eastAsia="Calibri" w:hAnsi="Book Antiqua" w:cs="Times New Roman"/>
              <w:i/>
              <w:iCs/>
              <w:spacing w:val="-20"/>
            </w:rPr>
            <w:t>logo</w:t>
          </w:r>
          <w:proofErr w:type="gramEnd"/>
          <w:r w:rsidRPr="00712D38">
            <w:rPr>
              <w:rFonts w:ascii="Book Antiqua" w:eastAsia="Calibri" w:hAnsi="Book Antiqua" w:cs="Times New Roman"/>
              <w:i/>
              <w:iCs/>
              <w:spacing w:val="-20"/>
            </w:rPr>
            <w:t xml:space="preserve"> </w:t>
          </w:r>
          <w:r w:rsidR="0035290F">
            <w:rPr>
              <w:rFonts w:ascii="Book Antiqua" w:eastAsia="Calibri" w:hAnsi="Book Antiqua" w:cs="Times New Roman"/>
              <w:i/>
              <w:iCs/>
              <w:spacing w:val="-20"/>
            </w:rPr>
            <w:t xml:space="preserve">du </w:t>
          </w:r>
          <w:r w:rsidRPr="00712D38">
            <w:rPr>
              <w:rFonts w:ascii="Book Antiqua" w:eastAsia="Calibri" w:hAnsi="Book Antiqua" w:cs="Times New Roman"/>
              <w:i/>
              <w:iCs/>
              <w:spacing w:val="-20"/>
            </w:rPr>
            <w:t>candidat</w:t>
          </w:r>
          <w:r w:rsidR="0035290F">
            <w:rPr>
              <w:rFonts w:ascii="Book Antiqua" w:eastAsia="Calibri" w:hAnsi="Book Antiqua" w:cs="Times New Roman"/>
              <w:i/>
              <w:iCs/>
              <w:spacing w:val="-20"/>
            </w:rPr>
            <w:t>,</w:t>
          </w:r>
          <w:r w:rsidRPr="00712D38">
            <w:rPr>
              <w:rFonts w:ascii="Book Antiqua" w:eastAsia="Calibri" w:hAnsi="Book Antiqua" w:cs="Times New Roman"/>
              <w:i/>
              <w:iCs/>
              <w:spacing w:val="-20"/>
            </w:rPr>
            <w:t xml:space="preserve"> si disponible)</w:t>
          </w:r>
        </w:p>
      </w:tc>
    </w:tr>
    <w:bookmarkEnd w:id="1"/>
  </w:tbl>
  <w:p w14:paraId="2C3AE545" w14:textId="77777777" w:rsidR="006844C4" w:rsidRDefault="006844C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B1286"/>
    <w:multiLevelType w:val="multilevel"/>
    <w:tmpl w:val="ACCC8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976639"/>
    <w:multiLevelType w:val="multilevel"/>
    <w:tmpl w:val="DCD226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0329315">
    <w:abstractNumId w:val="1"/>
  </w:num>
  <w:num w:numId="2" w16cid:durableId="8843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507"/>
    <w:rsid w:val="00027C05"/>
    <w:rsid w:val="001F275A"/>
    <w:rsid w:val="00251AF8"/>
    <w:rsid w:val="00343A7D"/>
    <w:rsid w:val="0035290F"/>
    <w:rsid w:val="003B786A"/>
    <w:rsid w:val="005A6C85"/>
    <w:rsid w:val="006844C4"/>
    <w:rsid w:val="006B75C0"/>
    <w:rsid w:val="00712D38"/>
    <w:rsid w:val="008E3EAD"/>
    <w:rsid w:val="00906243"/>
    <w:rsid w:val="00A42507"/>
    <w:rsid w:val="00A44161"/>
    <w:rsid w:val="00A90006"/>
    <w:rsid w:val="00D54C14"/>
    <w:rsid w:val="00E0505C"/>
    <w:rsid w:val="00E3738D"/>
    <w:rsid w:val="00E7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AB06A"/>
  <w15:docId w15:val="{E6AC7787-95E3-4773-8D8C-AB76F18F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aragraphedeliste">
    <w:name w:val="List Paragraph"/>
    <w:basedOn w:val="Normal"/>
    <w:uiPriority w:val="34"/>
    <w:qFormat/>
    <w:rsid w:val="008E3EA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505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505C"/>
  </w:style>
  <w:style w:type="paragraph" w:styleId="Pieddepage">
    <w:name w:val="footer"/>
    <w:basedOn w:val="Normal"/>
    <w:link w:val="PieddepageCar"/>
    <w:uiPriority w:val="99"/>
    <w:unhideWhenUsed/>
    <w:rsid w:val="00E0505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505C"/>
  </w:style>
  <w:style w:type="table" w:styleId="Grilledutableau">
    <w:name w:val="Table Grid"/>
    <w:basedOn w:val="TableauNormal"/>
    <w:uiPriority w:val="59"/>
    <w:rsid w:val="00E0505C"/>
    <w:pPr>
      <w:spacing w:line="240" w:lineRule="auto"/>
    </w:pPr>
    <w:rPr>
      <w:rFonts w:asciiTheme="minorHAnsi" w:eastAsiaTheme="minorHAnsi" w:hAnsiTheme="minorHAnsi" w:cstheme="minorBidi"/>
      <w:lang w:val="fr-FR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560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Jean Pierre GBENYO</cp:lastModifiedBy>
  <cp:revision>5</cp:revision>
  <dcterms:created xsi:type="dcterms:W3CDTF">2026-08-19T13:11:00Z</dcterms:created>
  <dcterms:modified xsi:type="dcterms:W3CDTF">2026-08-28T15:20:00Z</dcterms:modified>
</cp:coreProperties>
</file>